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52719E7" w14:textId="4878632F" w:rsidR="00614D3A" w:rsidRDefault="00BE201B" w:rsidP="0023066A">
      <w:pPr>
        <w:ind w:left="1440" w:firstLine="720"/>
        <w:rPr>
          <w:rFonts w:ascii="Arial Black" w:hAnsi="Arial Black" w:cs="Arial"/>
          <w:sz w:val="56"/>
          <w:szCs w:val="5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2F62E8" wp14:editId="71F23A5E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497965" cy="958215"/>
                <wp:effectExtent l="0" t="1905" r="0" b="190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8546" w14:textId="77777777" w:rsidR="0023066A" w:rsidRDefault="00936C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6632C" wp14:editId="59C7957B">
                                  <wp:extent cx="1285875" cy="866775"/>
                                  <wp:effectExtent l="19050" t="0" r="9525" b="0"/>
                                  <wp:docPr id="1" name="Picture 1" descr="newsletter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sletter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2F62E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9pt;margin-top:-18pt;width:117.95pt;height:75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" filled="f" stroked="f">
                <v:textbox style="mso-fit-shape-to-text:t">
                  <w:txbxContent>
                    <w:p w14:paraId="20538546" w14:textId="77777777" w:rsidR="0023066A" w:rsidRDefault="00936C50">
                      <w:r>
                        <w:rPr>
                          <w:noProof/>
                        </w:rPr>
                        <w:drawing>
                          <wp:inline distT="0" distB="0" distL="0" distR="0" wp14:anchorId="7576632C" wp14:editId="59C7957B">
                            <wp:extent cx="1285875" cy="866775"/>
                            <wp:effectExtent l="19050" t="0" r="9525" b="0"/>
                            <wp:docPr id="1" name="Picture 1" descr="newsletter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sletter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6220E" wp14:editId="0A45614F">
                <wp:simplePos x="0" y="0"/>
                <wp:positionH relativeFrom="column">
                  <wp:posOffset>5715000</wp:posOffset>
                </wp:positionH>
                <wp:positionV relativeFrom="paragraph">
                  <wp:posOffset>-114300</wp:posOffset>
                </wp:positionV>
                <wp:extent cx="1714500" cy="1143000"/>
                <wp:effectExtent l="0" t="1905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02656" w14:textId="77777777" w:rsidR="006F7C96" w:rsidRPr="0023066A" w:rsidRDefault="006F7C96" w:rsidP="00254CB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6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Board of Trustees</w:t>
                            </w:r>
                          </w:p>
                          <w:p w14:paraId="5CAB884F" w14:textId="77777777" w:rsidR="006F7C96" w:rsidRPr="0023066A" w:rsidRDefault="00216EBB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Joe Jarzyna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Supervisor</w:t>
                            </w:r>
                          </w:p>
                          <w:p w14:paraId="3B991B16" w14:textId="77777777" w:rsidR="00422669" w:rsidRDefault="00216EBB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Lori Lascoe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Clerk</w:t>
                            </w:r>
                          </w:p>
                          <w:p w14:paraId="7BB0F367" w14:textId="77777777" w:rsidR="006F7C96" w:rsidRPr="0023066A" w:rsidRDefault="00B34C5E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Douglas Stier, Treasurer</w:t>
                            </w:r>
                          </w:p>
                          <w:p w14:paraId="4E76C382" w14:textId="77777777" w:rsidR="006F7C96" w:rsidRPr="0023066A" w:rsidRDefault="00216EBB" w:rsidP="00422669">
                            <w:pPr>
                              <w:spacing w:after="0"/>
                              <w:ind w:right="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Charles Bohm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Trustee</w:t>
                            </w:r>
                          </w:p>
                          <w:p w14:paraId="3D372D44" w14:textId="77777777" w:rsidR="006F7C96" w:rsidRPr="0023066A" w:rsidRDefault="006F7C96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Betty Grader, Trustee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6220E" id="Text Box 13" o:spid="_x0000_s1027" type="#_x0000_t202" style="position:absolute;left:0;text-align:left;margin-left:450pt;margin-top:-9pt;width:13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" filled="f" stroked="f">
                <v:textbox>
                  <w:txbxContent>
                    <w:p w14:paraId="2D602656" w14:textId="77777777" w:rsidR="006F7C96" w:rsidRPr="0023066A" w:rsidRDefault="006F7C96" w:rsidP="00254CB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3066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Board of Trustees</w:t>
                      </w:r>
                    </w:p>
                    <w:p w14:paraId="5CAB884F" w14:textId="77777777" w:rsidR="006F7C96" w:rsidRPr="0023066A" w:rsidRDefault="00216EBB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Joe Jarzyna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Supervisor</w:t>
                      </w:r>
                    </w:p>
                    <w:p w14:paraId="3B991B16" w14:textId="77777777" w:rsidR="00422669" w:rsidRDefault="00216EBB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Lori Lascoe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Clerk</w:t>
                      </w:r>
                    </w:p>
                    <w:p w14:paraId="7BB0F367" w14:textId="77777777" w:rsidR="006F7C96" w:rsidRPr="0023066A" w:rsidRDefault="00B34C5E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Douglas Stier, Treasurer</w:t>
                      </w:r>
                    </w:p>
                    <w:p w14:paraId="4E76C382" w14:textId="77777777" w:rsidR="006F7C96" w:rsidRPr="0023066A" w:rsidRDefault="00216EBB" w:rsidP="00422669">
                      <w:pPr>
                        <w:spacing w:after="0"/>
                        <w:ind w:right="7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Charles Bohm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Trustee</w:t>
                      </w:r>
                    </w:p>
                    <w:p w14:paraId="3D372D44" w14:textId="77777777" w:rsidR="006F7C96" w:rsidRPr="0023066A" w:rsidRDefault="006F7C96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Betty Grader, Trustee</w:t>
                      </w:r>
                    </w:p>
                  </w:txbxContent>
                </v:textbox>
              </v:shape>
            </w:pict>
          </mc:Fallback>
        </mc:AlternateContent>
      </w:r>
      <w:r w:rsidR="00CA230F">
        <w:rPr>
          <w:rFonts w:ascii="Arial Black" w:hAnsi="Arial Black" w:cs="Arial"/>
          <w:sz w:val="56"/>
          <w:szCs w:val="56"/>
        </w:rPr>
        <w:t xml:space="preserve">  </w:t>
      </w:r>
      <w:smartTag w:uri="urn:schemas-microsoft-com:office:smarttags" w:element="PlaceType">
        <w:r w:rsidR="00381814" w:rsidRPr="00254CB2">
          <w:rPr>
            <w:rFonts w:ascii="Arial Black" w:hAnsi="Arial Black" w:cs="Arial"/>
            <w:sz w:val="56"/>
            <w:szCs w:val="56"/>
          </w:rPr>
          <w:t>TOWNSHIP</w:t>
        </w:r>
      </w:smartTag>
      <w:r w:rsidR="00381814" w:rsidRPr="00254CB2">
        <w:rPr>
          <w:rFonts w:ascii="Arial Black" w:hAnsi="Arial Black" w:cs="Arial"/>
          <w:sz w:val="56"/>
          <w:szCs w:val="56"/>
        </w:rPr>
        <w:t xml:space="preserve"> OF RAY</w:t>
      </w:r>
    </w:p>
    <w:p w14:paraId="4BBFCC44" w14:textId="1A46B04F" w:rsidR="00AA2B63" w:rsidRDefault="00AA2B63" w:rsidP="00AA2B63">
      <w:pPr>
        <w:pStyle w:val="NoSpacing"/>
        <w:jc w:val="center"/>
      </w:pPr>
      <w:r w:rsidRPr="00DE39DB">
        <w:t xml:space="preserve">64255 Wolcott Road     </w:t>
      </w:r>
      <w:smartTag w:uri="urn:schemas-microsoft-com:office:smarttags" w:element="place">
        <w:smartTag w:uri="urn:schemas-microsoft-com:office:smarttags" w:element="PlaceName">
          <w:r w:rsidRPr="00DE39DB">
            <w:t>Ray</w:t>
          </w:r>
        </w:smartTag>
        <w:r w:rsidRPr="00DE39DB">
          <w:t xml:space="preserve"> </w:t>
        </w:r>
        <w:smartTag w:uri="urn:schemas-microsoft-com:office:smarttags" w:element="PlaceName">
          <w:r w:rsidRPr="00DE39DB">
            <w:t>Township</w:t>
          </w:r>
        </w:smartTag>
      </w:smartTag>
      <w:r w:rsidRPr="00DE39DB">
        <w:t>, MI  48096</w:t>
      </w:r>
      <w:r w:rsidR="00CC62FE" w:rsidRPr="00DE39DB">
        <w:t xml:space="preserve">  (</w:t>
      </w:r>
      <w:r w:rsidRPr="00DE39DB">
        <w:t>586)</w:t>
      </w:r>
      <w:r>
        <w:t xml:space="preserve"> </w:t>
      </w:r>
      <w:r w:rsidRPr="00DE39DB">
        <w:t>749-5171</w:t>
      </w:r>
    </w:p>
    <w:p w14:paraId="180C20DA" w14:textId="2461B015" w:rsidR="00AA2B63" w:rsidRDefault="00AA2B63" w:rsidP="00AA2B63">
      <w:pPr>
        <w:pStyle w:val="NoSpacing"/>
        <w:jc w:val="center"/>
        <w:rPr>
          <w:rStyle w:val="Hyperlink"/>
          <w:rFonts w:ascii="Arial" w:hAnsi="Arial" w:cs="Arial"/>
        </w:rPr>
      </w:pPr>
      <w:r w:rsidRPr="00DE39DB">
        <w:t>Fax (586) 749-6190</w:t>
      </w:r>
      <w:r>
        <w:t xml:space="preserve">    Website </w:t>
      </w:r>
      <w:hyperlink r:id="rId6" w:history="1">
        <w:r>
          <w:rPr>
            <w:rStyle w:val="Hyperlink"/>
            <w:rFonts w:ascii="Arial" w:hAnsi="Arial" w:cs="Arial"/>
          </w:rPr>
          <w:t>www.raytw</w:t>
        </w:r>
        <w:r w:rsidRPr="00BF7F58">
          <w:rPr>
            <w:rStyle w:val="Hyperlink"/>
            <w:rFonts w:ascii="Arial" w:hAnsi="Arial" w:cs="Arial"/>
          </w:rPr>
          <w:t>p.org</w:t>
        </w:r>
      </w:hyperlink>
    </w:p>
    <w:p w14:paraId="7819A242" w14:textId="4DF31135" w:rsidR="00DE39DB" w:rsidRDefault="008C0F47" w:rsidP="00AA2B63">
      <w:pPr>
        <w:pStyle w:val="NoSpacing"/>
        <w:jc w:val="center"/>
      </w:pPr>
      <w:r>
        <w:t xml:space="preserve">County of </w:t>
      </w:r>
      <w:r w:rsidR="006F7C96">
        <w:t>Macomb</w:t>
      </w:r>
    </w:p>
    <w:p w14:paraId="0A72BB2F" w14:textId="77777777" w:rsidR="00DE39DB" w:rsidRDefault="00BE201B" w:rsidP="00DE39D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B2CEAB" wp14:editId="40AF4E16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7086600" cy="0"/>
                <wp:effectExtent l="19050" t="15875" r="19050" b="222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DE4D5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54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G2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" strokeweight="2.25pt"/>
            </w:pict>
          </mc:Fallback>
        </mc:AlternateContent>
      </w:r>
    </w:p>
    <w:p w14:paraId="389BD5D7" w14:textId="6B4D62C1" w:rsidR="000462AD" w:rsidRPr="00CC62FE" w:rsidRDefault="000462AD" w:rsidP="00BE6D18">
      <w:pPr>
        <w:pStyle w:val="NoSpacing"/>
        <w:jc w:val="center"/>
        <w:rPr>
          <w:b/>
          <w:sz w:val="22"/>
          <w:szCs w:val="22"/>
        </w:rPr>
      </w:pPr>
      <w:r w:rsidRPr="00CC62FE">
        <w:rPr>
          <w:b/>
          <w:sz w:val="22"/>
          <w:szCs w:val="22"/>
        </w:rPr>
        <w:t>Planning Commission Agenda</w:t>
      </w:r>
    </w:p>
    <w:p w14:paraId="3758256D" w14:textId="657D3DDB" w:rsidR="00AA2B63" w:rsidRPr="00CC62FE" w:rsidRDefault="00AA2B63" w:rsidP="00BE6D18">
      <w:pPr>
        <w:pStyle w:val="NoSpacing"/>
        <w:jc w:val="center"/>
        <w:rPr>
          <w:b/>
          <w:sz w:val="22"/>
          <w:szCs w:val="22"/>
        </w:rPr>
      </w:pPr>
      <w:r w:rsidRPr="00CC62FE">
        <w:rPr>
          <w:b/>
          <w:sz w:val="22"/>
          <w:szCs w:val="22"/>
        </w:rPr>
        <w:t xml:space="preserve">Date: Tuesday, </w:t>
      </w:r>
      <w:r w:rsidR="00911760" w:rsidRPr="00CC62FE">
        <w:rPr>
          <w:b/>
          <w:sz w:val="22"/>
          <w:szCs w:val="22"/>
        </w:rPr>
        <w:t>January 8</w:t>
      </w:r>
      <w:r w:rsidRPr="00CC62FE">
        <w:rPr>
          <w:b/>
          <w:sz w:val="22"/>
          <w:szCs w:val="22"/>
        </w:rPr>
        <w:t>, 201</w:t>
      </w:r>
      <w:r w:rsidR="00911760" w:rsidRPr="00CC62FE">
        <w:rPr>
          <w:b/>
          <w:sz w:val="22"/>
          <w:szCs w:val="22"/>
        </w:rPr>
        <w:t>9</w:t>
      </w:r>
    </w:p>
    <w:p w14:paraId="12D268B9" w14:textId="275C00BF" w:rsidR="00AA2B63" w:rsidRPr="00CC62FE" w:rsidRDefault="00AA2B63" w:rsidP="00BE6D18">
      <w:pPr>
        <w:pStyle w:val="NoSpacing"/>
        <w:jc w:val="center"/>
        <w:rPr>
          <w:b/>
          <w:sz w:val="22"/>
          <w:szCs w:val="22"/>
        </w:rPr>
      </w:pPr>
      <w:r w:rsidRPr="00CC62FE">
        <w:rPr>
          <w:b/>
          <w:sz w:val="22"/>
          <w:szCs w:val="22"/>
        </w:rPr>
        <w:t>Time:  7:00 p.m.</w:t>
      </w:r>
    </w:p>
    <w:p w14:paraId="138F2CA7" w14:textId="0C097B8A" w:rsidR="000462AD" w:rsidRPr="00CC62FE" w:rsidRDefault="00AA2B63" w:rsidP="00BE6D18">
      <w:pPr>
        <w:pStyle w:val="NoSpacing"/>
        <w:jc w:val="center"/>
        <w:rPr>
          <w:b/>
          <w:sz w:val="22"/>
          <w:szCs w:val="22"/>
        </w:rPr>
      </w:pPr>
      <w:r w:rsidRPr="00CC62FE">
        <w:rPr>
          <w:b/>
          <w:sz w:val="22"/>
          <w:szCs w:val="22"/>
        </w:rPr>
        <w:t xml:space="preserve">Location: </w:t>
      </w:r>
      <w:r w:rsidR="000462AD" w:rsidRPr="00CC62FE">
        <w:rPr>
          <w:b/>
          <w:sz w:val="22"/>
          <w:szCs w:val="22"/>
        </w:rPr>
        <w:t>64255 Wolcott, Ray, MI 48096</w:t>
      </w:r>
    </w:p>
    <w:p w14:paraId="7351659C" w14:textId="77777777" w:rsidR="00152658" w:rsidRPr="00CC62FE" w:rsidRDefault="00152658" w:rsidP="00CC62FE">
      <w:pPr>
        <w:pStyle w:val="NoSpacing"/>
        <w:rPr>
          <w:b/>
          <w:sz w:val="22"/>
          <w:szCs w:val="22"/>
        </w:rPr>
      </w:pPr>
    </w:p>
    <w:p w14:paraId="34DFC3FC" w14:textId="77777777" w:rsidR="00911760" w:rsidRPr="00CC62FE" w:rsidRDefault="00911760" w:rsidP="00911760">
      <w:pPr>
        <w:pStyle w:val="NoSpacing"/>
        <w:jc w:val="left"/>
        <w:rPr>
          <w:sz w:val="22"/>
          <w:szCs w:val="22"/>
        </w:rPr>
      </w:pPr>
      <w:r w:rsidRPr="00CC62FE">
        <w:rPr>
          <w:sz w:val="22"/>
          <w:szCs w:val="22"/>
        </w:rPr>
        <w:t>1. Call to Order – Pledge of Allegiance – Roll Call</w:t>
      </w:r>
    </w:p>
    <w:p w14:paraId="30129291" w14:textId="1164E455" w:rsidR="00911760" w:rsidRPr="00CC62FE" w:rsidRDefault="00911760" w:rsidP="00911760">
      <w:pPr>
        <w:pStyle w:val="NoSpacing"/>
        <w:jc w:val="left"/>
        <w:rPr>
          <w:sz w:val="22"/>
          <w:szCs w:val="22"/>
        </w:rPr>
      </w:pPr>
      <w:r w:rsidRPr="00CC62FE">
        <w:rPr>
          <w:sz w:val="22"/>
          <w:szCs w:val="22"/>
        </w:rPr>
        <w:t xml:space="preserve">2. Approval of Minutes – </w:t>
      </w:r>
      <w:r w:rsidR="00841624" w:rsidRPr="00CC62FE">
        <w:rPr>
          <w:sz w:val="22"/>
          <w:szCs w:val="22"/>
        </w:rPr>
        <w:t>November 13</w:t>
      </w:r>
      <w:r w:rsidRPr="00CC62FE">
        <w:rPr>
          <w:sz w:val="22"/>
          <w:szCs w:val="22"/>
        </w:rPr>
        <w:t xml:space="preserve">, 2018 </w:t>
      </w:r>
    </w:p>
    <w:p w14:paraId="77218C7F" w14:textId="77777777" w:rsidR="00911760" w:rsidRPr="00CC62FE" w:rsidRDefault="00911760" w:rsidP="00911760">
      <w:pPr>
        <w:pStyle w:val="NoSpacing"/>
        <w:jc w:val="left"/>
        <w:rPr>
          <w:sz w:val="22"/>
          <w:szCs w:val="22"/>
        </w:rPr>
      </w:pPr>
      <w:r w:rsidRPr="00CC62FE">
        <w:rPr>
          <w:sz w:val="22"/>
          <w:szCs w:val="22"/>
        </w:rPr>
        <w:t>3. Approval of Agenda</w:t>
      </w:r>
    </w:p>
    <w:p w14:paraId="73AE267F" w14:textId="77777777" w:rsidR="00CC62FE" w:rsidRPr="00CC62FE" w:rsidRDefault="00CC62FE" w:rsidP="00841624">
      <w:pPr>
        <w:pStyle w:val="NoSpacing"/>
        <w:jc w:val="left"/>
        <w:rPr>
          <w:sz w:val="22"/>
          <w:szCs w:val="22"/>
        </w:rPr>
      </w:pPr>
    </w:p>
    <w:p w14:paraId="353C1EF0" w14:textId="77777777" w:rsidR="00CC62FE" w:rsidRDefault="00911760" w:rsidP="00841624">
      <w:pPr>
        <w:pStyle w:val="NoSpacing"/>
        <w:jc w:val="left"/>
        <w:rPr>
          <w:sz w:val="22"/>
          <w:szCs w:val="22"/>
        </w:rPr>
      </w:pPr>
      <w:r w:rsidRPr="00CC62FE">
        <w:rPr>
          <w:sz w:val="22"/>
          <w:szCs w:val="22"/>
        </w:rPr>
        <w:t xml:space="preserve">4. </w:t>
      </w:r>
      <w:r w:rsidR="00841624" w:rsidRPr="00CC62FE">
        <w:rPr>
          <w:sz w:val="22"/>
          <w:szCs w:val="22"/>
        </w:rPr>
        <w:t>Old Business</w:t>
      </w:r>
      <w:r w:rsidR="00841624" w:rsidRPr="00CC62FE">
        <w:rPr>
          <w:sz w:val="22"/>
          <w:szCs w:val="22"/>
        </w:rPr>
        <w:tab/>
      </w:r>
      <w:r w:rsidR="00CC62FE">
        <w:rPr>
          <w:sz w:val="22"/>
          <w:szCs w:val="22"/>
        </w:rPr>
        <w:tab/>
      </w:r>
    </w:p>
    <w:p w14:paraId="1FB57FD1" w14:textId="2729C1A7" w:rsidR="00841624" w:rsidRPr="00CC62FE" w:rsidRDefault="00841624" w:rsidP="00CC62FE">
      <w:pPr>
        <w:pStyle w:val="NoSpacing"/>
        <w:ind w:left="1440"/>
        <w:jc w:val="left"/>
        <w:rPr>
          <w:sz w:val="22"/>
          <w:szCs w:val="22"/>
        </w:rPr>
      </w:pPr>
      <w:r w:rsidRPr="00CC62FE">
        <w:rPr>
          <w:sz w:val="22"/>
          <w:szCs w:val="22"/>
        </w:rPr>
        <w:t xml:space="preserve">Special Land Use/Site Plan Application, Private Road, 8 </w:t>
      </w:r>
      <w:r w:rsidR="00CC62FE" w:rsidRPr="00CC62FE">
        <w:rPr>
          <w:sz w:val="22"/>
          <w:szCs w:val="22"/>
        </w:rPr>
        <w:t>Parcels, 15632</w:t>
      </w:r>
      <w:r w:rsidRPr="00CC62FE">
        <w:rPr>
          <w:sz w:val="22"/>
          <w:szCs w:val="22"/>
        </w:rPr>
        <w:t xml:space="preserve"> 29 Mile Rd, </w:t>
      </w:r>
    </w:p>
    <w:p w14:paraId="155BE42C" w14:textId="74AB70E3" w:rsidR="00841624" w:rsidRPr="00CC62FE" w:rsidRDefault="00841624" w:rsidP="00CC62FE">
      <w:pPr>
        <w:pStyle w:val="NoSpacing"/>
        <w:ind w:left="720" w:firstLine="720"/>
        <w:jc w:val="left"/>
        <w:rPr>
          <w:sz w:val="22"/>
          <w:szCs w:val="22"/>
        </w:rPr>
      </w:pPr>
      <w:r w:rsidRPr="00CC62FE">
        <w:rPr>
          <w:sz w:val="22"/>
          <w:szCs w:val="22"/>
        </w:rPr>
        <w:t>Parcel ID 21-05-19-100-004 Tony Virelli, Petitioner – Tabled from October 9,2018 Meeting</w:t>
      </w:r>
    </w:p>
    <w:p w14:paraId="7016AA06" w14:textId="77777777" w:rsidR="00CC62FE" w:rsidRPr="00CC62FE" w:rsidRDefault="00CC62FE" w:rsidP="00CC62FE">
      <w:pPr>
        <w:pStyle w:val="NoSpacing"/>
        <w:ind w:left="2160"/>
        <w:jc w:val="left"/>
        <w:rPr>
          <w:sz w:val="22"/>
          <w:szCs w:val="22"/>
        </w:rPr>
      </w:pPr>
    </w:p>
    <w:p w14:paraId="29271D10" w14:textId="77777777" w:rsidR="00841624" w:rsidRPr="00CC62FE" w:rsidRDefault="00841624" w:rsidP="00CC62FE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 xml:space="preserve">Discussion Capital Improvements Plan – nothing further to report at this time. </w:t>
      </w:r>
    </w:p>
    <w:p w14:paraId="5E3155F1" w14:textId="78E4ECA6" w:rsidR="00911760" w:rsidRPr="00CC62FE" w:rsidRDefault="00841624" w:rsidP="00911760">
      <w:pPr>
        <w:pStyle w:val="NoSpacing"/>
        <w:jc w:val="left"/>
        <w:rPr>
          <w:sz w:val="22"/>
          <w:szCs w:val="22"/>
        </w:rPr>
      </w:pPr>
      <w:r w:rsidRPr="00CC62FE">
        <w:rPr>
          <w:sz w:val="22"/>
          <w:szCs w:val="22"/>
        </w:rPr>
        <w:tab/>
      </w:r>
      <w:r w:rsidR="00911760" w:rsidRPr="00CC62FE">
        <w:rPr>
          <w:sz w:val="22"/>
          <w:szCs w:val="22"/>
        </w:rPr>
        <w:t xml:space="preserve"> </w:t>
      </w:r>
    </w:p>
    <w:p w14:paraId="785484CF" w14:textId="77777777" w:rsidR="00841624" w:rsidRPr="00CC62FE" w:rsidRDefault="00911760" w:rsidP="00841624">
      <w:pPr>
        <w:tabs>
          <w:tab w:val="left" w:pos="990"/>
        </w:tabs>
        <w:ind w:left="2160" w:hanging="2160"/>
        <w:rPr>
          <w:sz w:val="22"/>
          <w:szCs w:val="22"/>
        </w:rPr>
      </w:pPr>
      <w:r w:rsidRPr="00CC62FE">
        <w:rPr>
          <w:sz w:val="22"/>
          <w:szCs w:val="22"/>
        </w:rPr>
        <w:t>5.</w:t>
      </w:r>
      <w:r w:rsidR="00841624" w:rsidRPr="00CC62FE">
        <w:rPr>
          <w:sz w:val="22"/>
          <w:szCs w:val="22"/>
        </w:rPr>
        <w:t xml:space="preserve">Scheduled Public Hearings: </w:t>
      </w:r>
    </w:p>
    <w:p w14:paraId="07C16A26" w14:textId="043D62E3" w:rsidR="00911760" w:rsidRPr="00CC62FE" w:rsidRDefault="00841624" w:rsidP="00841624">
      <w:pPr>
        <w:pStyle w:val="NoSpacing"/>
        <w:ind w:left="1440"/>
        <w:rPr>
          <w:sz w:val="22"/>
          <w:szCs w:val="22"/>
        </w:rPr>
      </w:pPr>
      <w:r w:rsidRPr="00CC62FE">
        <w:rPr>
          <w:sz w:val="22"/>
          <w:szCs w:val="22"/>
        </w:rPr>
        <w:t xml:space="preserve">A. Rezoning Request: </w:t>
      </w:r>
      <w:r w:rsidR="00CC62FE" w:rsidRPr="00CC62FE">
        <w:rPr>
          <w:sz w:val="22"/>
          <w:szCs w:val="22"/>
        </w:rPr>
        <w:t>Agricultural</w:t>
      </w:r>
      <w:r w:rsidRPr="00CC62FE">
        <w:rPr>
          <w:sz w:val="22"/>
          <w:szCs w:val="22"/>
        </w:rPr>
        <w:t xml:space="preserve"> -Residential (R-1) to Industrial (I-1) Industrial for Permanent </w:t>
      </w:r>
      <w:r w:rsidR="00CC62FE" w:rsidRPr="00CC62FE">
        <w:rPr>
          <w:sz w:val="22"/>
          <w:szCs w:val="22"/>
        </w:rPr>
        <w:t>Parcel 21</w:t>
      </w:r>
      <w:r w:rsidRPr="00CC62FE">
        <w:rPr>
          <w:sz w:val="22"/>
          <w:szCs w:val="22"/>
        </w:rPr>
        <w:t xml:space="preserve">-05-36-100-024; Located on the East side of North Avenue between 26 and </w:t>
      </w:r>
      <w:r w:rsidR="00CE4173">
        <w:rPr>
          <w:sz w:val="22"/>
          <w:szCs w:val="22"/>
        </w:rPr>
        <w:t>2</w:t>
      </w:r>
      <w:r w:rsidRPr="00CC62FE">
        <w:rPr>
          <w:sz w:val="22"/>
          <w:szCs w:val="22"/>
        </w:rPr>
        <w:t>7 Mile Road, Anthony Stadler, Petitioner</w:t>
      </w:r>
    </w:p>
    <w:p w14:paraId="11094F05" w14:textId="688F7F37" w:rsidR="00841624" w:rsidRPr="00CC62FE" w:rsidRDefault="00841624" w:rsidP="00841624">
      <w:pPr>
        <w:pStyle w:val="NoSpacing"/>
        <w:rPr>
          <w:sz w:val="22"/>
          <w:szCs w:val="22"/>
        </w:rPr>
      </w:pPr>
      <w:r w:rsidRPr="00CC62FE">
        <w:rPr>
          <w:sz w:val="22"/>
          <w:szCs w:val="22"/>
        </w:rPr>
        <w:tab/>
      </w:r>
      <w:r w:rsidRPr="00CC62FE">
        <w:rPr>
          <w:sz w:val="22"/>
          <w:szCs w:val="22"/>
        </w:rPr>
        <w:tab/>
        <w:t>Presentation by Planning consultant</w:t>
      </w:r>
    </w:p>
    <w:p w14:paraId="52227888" w14:textId="04163D02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 xml:space="preserve">Read </w:t>
      </w:r>
      <w:r w:rsidR="00CC62FE" w:rsidRPr="00CC62FE">
        <w:rPr>
          <w:sz w:val="22"/>
          <w:szCs w:val="22"/>
        </w:rPr>
        <w:t>Correspondence</w:t>
      </w:r>
    </w:p>
    <w:p w14:paraId="54F65E1E" w14:textId="0DB78A57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>Open for public comment and question</w:t>
      </w:r>
    </w:p>
    <w:p w14:paraId="5542DC9C" w14:textId="4290B036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>Discussion by Planning Commission</w:t>
      </w:r>
    </w:p>
    <w:p w14:paraId="43C4E893" w14:textId="741B2AE3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</w:p>
    <w:p w14:paraId="51493E59" w14:textId="7EEDD156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 xml:space="preserve">B. Public Hearing Regarding </w:t>
      </w:r>
      <w:r w:rsidR="00CC62FE" w:rsidRPr="00CC62FE">
        <w:rPr>
          <w:sz w:val="22"/>
          <w:szCs w:val="22"/>
        </w:rPr>
        <w:t>Amendments</w:t>
      </w:r>
      <w:r w:rsidRPr="00CC62FE">
        <w:rPr>
          <w:sz w:val="22"/>
          <w:szCs w:val="22"/>
        </w:rPr>
        <w:t xml:space="preserve"> to Ray Township Zoning Ordinance #36</w:t>
      </w:r>
    </w:p>
    <w:p w14:paraId="31E76CC7" w14:textId="3C01D263" w:rsidR="00841624" w:rsidRPr="00CC62FE" w:rsidRDefault="00841624" w:rsidP="00CC62FE">
      <w:pPr>
        <w:pStyle w:val="NoSpacing"/>
        <w:ind w:left="1440"/>
        <w:rPr>
          <w:sz w:val="22"/>
          <w:szCs w:val="22"/>
        </w:rPr>
      </w:pPr>
      <w:r w:rsidRPr="00CC62FE">
        <w:rPr>
          <w:sz w:val="22"/>
          <w:szCs w:val="22"/>
        </w:rPr>
        <w:lastRenderedPageBreak/>
        <w:t>Inserting Section 3001 – Definition – Agricultural – Tourism, Inserting Section 1700 R – Agricultural Tourism</w:t>
      </w:r>
    </w:p>
    <w:p w14:paraId="2CF0E5A6" w14:textId="10157F25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>Inserting Section 2500 A 6 – Private Roads</w:t>
      </w:r>
    </w:p>
    <w:p w14:paraId="23BB7A32" w14:textId="74431447" w:rsidR="00841624" w:rsidRPr="00CC62FE" w:rsidRDefault="00841624" w:rsidP="00CC62FE">
      <w:pPr>
        <w:pStyle w:val="NoSpacing"/>
        <w:ind w:left="1440"/>
        <w:rPr>
          <w:sz w:val="22"/>
          <w:szCs w:val="22"/>
        </w:rPr>
      </w:pPr>
      <w:r w:rsidRPr="00CC62FE">
        <w:rPr>
          <w:sz w:val="22"/>
          <w:szCs w:val="22"/>
        </w:rPr>
        <w:t xml:space="preserve">Inserting </w:t>
      </w:r>
      <w:r w:rsidR="00CC62FE" w:rsidRPr="00CC62FE">
        <w:rPr>
          <w:sz w:val="22"/>
          <w:szCs w:val="22"/>
        </w:rPr>
        <w:t>Section</w:t>
      </w:r>
      <w:r w:rsidRPr="00CC62FE">
        <w:rPr>
          <w:sz w:val="22"/>
          <w:szCs w:val="22"/>
        </w:rPr>
        <w:t xml:space="preserve"> 1.025 </w:t>
      </w:r>
      <w:r w:rsidR="00F01F38">
        <w:rPr>
          <w:sz w:val="22"/>
          <w:szCs w:val="22"/>
        </w:rPr>
        <w:t>A</w:t>
      </w:r>
      <w:r w:rsidRPr="00CC62FE">
        <w:rPr>
          <w:sz w:val="22"/>
          <w:szCs w:val="22"/>
        </w:rPr>
        <w:t xml:space="preserve"> Definitions – Dedicated Landscape Area, Adding Section 3.05 Dedicated Landscape Area. </w:t>
      </w:r>
    </w:p>
    <w:p w14:paraId="2C864D4B" w14:textId="64105E1C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>Presentation by Planning consultant</w:t>
      </w:r>
    </w:p>
    <w:p w14:paraId="374FFF87" w14:textId="6229D199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 xml:space="preserve">Read </w:t>
      </w:r>
      <w:r w:rsidR="00CC62FE" w:rsidRPr="00CC62FE">
        <w:rPr>
          <w:sz w:val="22"/>
          <w:szCs w:val="22"/>
        </w:rPr>
        <w:t>Correspondence</w:t>
      </w:r>
    </w:p>
    <w:p w14:paraId="130AAA40" w14:textId="77777777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>Open for public comment and question</w:t>
      </w:r>
    </w:p>
    <w:p w14:paraId="1B320250" w14:textId="77777777" w:rsidR="00841624" w:rsidRPr="00CC62FE" w:rsidRDefault="00841624" w:rsidP="00841624">
      <w:pPr>
        <w:pStyle w:val="NoSpacing"/>
        <w:ind w:left="720" w:firstLine="720"/>
        <w:rPr>
          <w:sz w:val="22"/>
          <w:szCs w:val="22"/>
        </w:rPr>
      </w:pPr>
      <w:r w:rsidRPr="00CC62FE">
        <w:rPr>
          <w:sz w:val="22"/>
          <w:szCs w:val="22"/>
        </w:rPr>
        <w:t>Discussion by Planning Commission</w:t>
      </w:r>
    </w:p>
    <w:p w14:paraId="1D393128" w14:textId="77777777" w:rsidR="00CC62FE" w:rsidRPr="00CC62FE" w:rsidRDefault="00CC62FE" w:rsidP="00841624">
      <w:pPr>
        <w:pStyle w:val="NoSpacing"/>
        <w:rPr>
          <w:sz w:val="22"/>
          <w:szCs w:val="22"/>
        </w:rPr>
      </w:pPr>
    </w:p>
    <w:p w14:paraId="2671E958" w14:textId="70E5068D" w:rsidR="00911760" w:rsidRPr="00CC62FE" w:rsidRDefault="00911760" w:rsidP="00841624">
      <w:pPr>
        <w:pStyle w:val="NoSpacing"/>
        <w:rPr>
          <w:sz w:val="22"/>
          <w:szCs w:val="22"/>
        </w:rPr>
      </w:pPr>
      <w:r w:rsidRPr="00CC62FE">
        <w:rPr>
          <w:sz w:val="22"/>
          <w:szCs w:val="22"/>
        </w:rPr>
        <w:t xml:space="preserve">6. </w:t>
      </w:r>
      <w:r w:rsidR="00841624" w:rsidRPr="00CC62FE">
        <w:rPr>
          <w:sz w:val="22"/>
          <w:szCs w:val="22"/>
        </w:rPr>
        <w:t>New Business</w:t>
      </w:r>
      <w:r w:rsidRPr="00CC62FE">
        <w:rPr>
          <w:sz w:val="22"/>
          <w:szCs w:val="22"/>
        </w:rPr>
        <w:tab/>
      </w:r>
      <w:r w:rsidRPr="00CC62FE">
        <w:rPr>
          <w:sz w:val="22"/>
          <w:szCs w:val="22"/>
        </w:rPr>
        <w:tab/>
        <w:t xml:space="preserve"> </w:t>
      </w:r>
      <w:r w:rsidRPr="00CC62FE">
        <w:rPr>
          <w:sz w:val="22"/>
          <w:szCs w:val="22"/>
        </w:rPr>
        <w:tab/>
      </w:r>
      <w:r w:rsidRPr="00CC62FE">
        <w:rPr>
          <w:sz w:val="22"/>
          <w:szCs w:val="22"/>
        </w:rPr>
        <w:tab/>
      </w:r>
      <w:r w:rsidRPr="00CC62FE">
        <w:rPr>
          <w:sz w:val="22"/>
          <w:szCs w:val="22"/>
        </w:rPr>
        <w:tab/>
      </w:r>
    </w:p>
    <w:p w14:paraId="7E788B18" w14:textId="77777777" w:rsidR="00841624" w:rsidRPr="00CC62FE" w:rsidRDefault="00911760" w:rsidP="00841624">
      <w:pPr>
        <w:pStyle w:val="NoSpacing"/>
        <w:rPr>
          <w:sz w:val="22"/>
          <w:szCs w:val="22"/>
        </w:rPr>
      </w:pPr>
      <w:r w:rsidRPr="00CC62FE">
        <w:rPr>
          <w:sz w:val="22"/>
          <w:szCs w:val="22"/>
        </w:rPr>
        <w:t xml:space="preserve">7. Presentation </w:t>
      </w:r>
    </w:p>
    <w:p w14:paraId="6D866E3C" w14:textId="3017071C" w:rsidR="00911760" w:rsidRPr="00CC62FE" w:rsidRDefault="00911760" w:rsidP="00841624">
      <w:pPr>
        <w:pStyle w:val="NoSpacing"/>
        <w:rPr>
          <w:sz w:val="22"/>
          <w:szCs w:val="22"/>
        </w:rPr>
      </w:pPr>
      <w:r w:rsidRPr="00CC62FE">
        <w:rPr>
          <w:sz w:val="22"/>
          <w:szCs w:val="22"/>
        </w:rPr>
        <w:t>8. Report of the Township Board Representative</w:t>
      </w:r>
    </w:p>
    <w:p w14:paraId="593FE89C" w14:textId="77777777" w:rsidR="00911760" w:rsidRPr="00CC62FE" w:rsidRDefault="00911760" w:rsidP="00841624">
      <w:pPr>
        <w:pStyle w:val="NoSpacing"/>
        <w:rPr>
          <w:sz w:val="22"/>
          <w:szCs w:val="22"/>
        </w:rPr>
      </w:pPr>
      <w:r w:rsidRPr="00CC62FE">
        <w:rPr>
          <w:sz w:val="22"/>
          <w:szCs w:val="22"/>
        </w:rPr>
        <w:t>9. Report of the Zoning Board of Appeals Representative</w:t>
      </w:r>
    </w:p>
    <w:p w14:paraId="03CB8969" w14:textId="77777777" w:rsidR="00911760" w:rsidRPr="00CC62FE" w:rsidRDefault="00911760" w:rsidP="00841624">
      <w:pPr>
        <w:pStyle w:val="NoSpacing"/>
        <w:rPr>
          <w:sz w:val="22"/>
          <w:szCs w:val="22"/>
        </w:rPr>
      </w:pPr>
      <w:r w:rsidRPr="00CC62FE">
        <w:rPr>
          <w:sz w:val="22"/>
          <w:szCs w:val="22"/>
        </w:rPr>
        <w:t>10. Correspondence</w:t>
      </w:r>
    </w:p>
    <w:p w14:paraId="3263215D" w14:textId="77777777" w:rsidR="00911760" w:rsidRPr="00CC62FE" w:rsidRDefault="00911760" w:rsidP="00841624">
      <w:pPr>
        <w:pStyle w:val="NoSpacing"/>
        <w:rPr>
          <w:sz w:val="22"/>
          <w:szCs w:val="22"/>
        </w:rPr>
      </w:pPr>
      <w:r w:rsidRPr="00CC62FE">
        <w:rPr>
          <w:sz w:val="22"/>
          <w:szCs w:val="22"/>
        </w:rPr>
        <w:t>11. Planning Consultants Comments</w:t>
      </w:r>
    </w:p>
    <w:p w14:paraId="2003CAAC" w14:textId="77777777" w:rsidR="00911760" w:rsidRPr="00CC62FE" w:rsidRDefault="00911760" w:rsidP="00841624">
      <w:pPr>
        <w:pStyle w:val="NoSpacing"/>
        <w:rPr>
          <w:sz w:val="22"/>
          <w:szCs w:val="22"/>
        </w:rPr>
      </w:pPr>
      <w:r w:rsidRPr="00CC62FE">
        <w:rPr>
          <w:sz w:val="22"/>
          <w:szCs w:val="22"/>
        </w:rPr>
        <w:t>12. Public Comment</w:t>
      </w:r>
    </w:p>
    <w:p w14:paraId="4C82F2D0" w14:textId="77777777" w:rsidR="00911760" w:rsidRPr="00CC62FE" w:rsidRDefault="00911760" w:rsidP="00911760">
      <w:pPr>
        <w:tabs>
          <w:tab w:val="left" w:pos="990"/>
        </w:tabs>
        <w:rPr>
          <w:sz w:val="22"/>
          <w:szCs w:val="22"/>
        </w:rPr>
      </w:pPr>
      <w:r w:rsidRPr="00CC62FE">
        <w:rPr>
          <w:sz w:val="22"/>
          <w:szCs w:val="22"/>
        </w:rPr>
        <w:t>Lisa Hall, Planning and Zoning Director</w:t>
      </w:r>
    </w:p>
    <w:p w14:paraId="033160E8" w14:textId="77777777" w:rsidR="000462AD" w:rsidRDefault="000462AD" w:rsidP="000462AD">
      <w:pPr>
        <w:tabs>
          <w:tab w:val="left" w:pos="990"/>
        </w:tabs>
        <w:rPr>
          <w:b/>
        </w:rPr>
      </w:pPr>
    </w:p>
    <w:p w14:paraId="2FFFC43A" w14:textId="77777777" w:rsidR="00422669" w:rsidRDefault="00422669" w:rsidP="00422669">
      <w:pPr>
        <w:spacing w:line="240" w:lineRule="auto"/>
        <w:rPr>
          <w:rFonts w:ascii="Arial" w:hAnsi="Arial" w:cs="Arial"/>
          <w:sz w:val="24"/>
          <w:szCs w:val="24"/>
        </w:rPr>
      </w:pPr>
    </w:p>
    <w:p w14:paraId="0217AC08" w14:textId="77777777" w:rsidR="002B1B7C" w:rsidRPr="00422669" w:rsidRDefault="002B1B7C" w:rsidP="0042266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B1B7C" w:rsidRPr="00422669" w:rsidSect="00614349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B0"/>
    <w:rsid w:val="00044AB3"/>
    <w:rsid w:val="0004536D"/>
    <w:rsid w:val="000462AD"/>
    <w:rsid w:val="000641D4"/>
    <w:rsid w:val="000750B4"/>
    <w:rsid w:val="00082ED3"/>
    <w:rsid w:val="00084B4B"/>
    <w:rsid w:val="00090C66"/>
    <w:rsid w:val="000D4CF4"/>
    <w:rsid w:val="00121C02"/>
    <w:rsid w:val="00152658"/>
    <w:rsid w:val="001679B3"/>
    <w:rsid w:val="001B68EF"/>
    <w:rsid w:val="00216EBB"/>
    <w:rsid w:val="0023066A"/>
    <w:rsid w:val="00254CB2"/>
    <w:rsid w:val="002B1B7C"/>
    <w:rsid w:val="002C41DB"/>
    <w:rsid w:val="003451FE"/>
    <w:rsid w:val="00381814"/>
    <w:rsid w:val="003B5517"/>
    <w:rsid w:val="003B5911"/>
    <w:rsid w:val="00422669"/>
    <w:rsid w:val="004516D8"/>
    <w:rsid w:val="00476440"/>
    <w:rsid w:val="004C5047"/>
    <w:rsid w:val="004D2A2D"/>
    <w:rsid w:val="00614349"/>
    <w:rsid w:val="00614D3A"/>
    <w:rsid w:val="00642AB0"/>
    <w:rsid w:val="00661CD4"/>
    <w:rsid w:val="006D175F"/>
    <w:rsid w:val="006F7C96"/>
    <w:rsid w:val="007513EE"/>
    <w:rsid w:val="00751B04"/>
    <w:rsid w:val="00754E3B"/>
    <w:rsid w:val="00797898"/>
    <w:rsid w:val="007A7CA3"/>
    <w:rsid w:val="007E7883"/>
    <w:rsid w:val="00841624"/>
    <w:rsid w:val="00892851"/>
    <w:rsid w:val="008A0F30"/>
    <w:rsid w:val="008B6342"/>
    <w:rsid w:val="008C0F47"/>
    <w:rsid w:val="008D66A2"/>
    <w:rsid w:val="00911760"/>
    <w:rsid w:val="00936C50"/>
    <w:rsid w:val="00950E01"/>
    <w:rsid w:val="009A77AA"/>
    <w:rsid w:val="00A0048A"/>
    <w:rsid w:val="00A16210"/>
    <w:rsid w:val="00A42293"/>
    <w:rsid w:val="00A718A2"/>
    <w:rsid w:val="00A94CA4"/>
    <w:rsid w:val="00A95245"/>
    <w:rsid w:val="00AA02E7"/>
    <w:rsid w:val="00AA2B63"/>
    <w:rsid w:val="00AC15AC"/>
    <w:rsid w:val="00B34C5E"/>
    <w:rsid w:val="00BE201B"/>
    <w:rsid w:val="00BE6D18"/>
    <w:rsid w:val="00C67A8A"/>
    <w:rsid w:val="00CA230F"/>
    <w:rsid w:val="00CC62FE"/>
    <w:rsid w:val="00CE4173"/>
    <w:rsid w:val="00D13FE0"/>
    <w:rsid w:val="00DB5FFE"/>
    <w:rsid w:val="00DE39DB"/>
    <w:rsid w:val="00DF06D4"/>
    <w:rsid w:val="00E34385"/>
    <w:rsid w:val="00E55563"/>
    <w:rsid w:val="00E734BB"/>
    <w:rsid w:val="00EC02CE"/>
    <w:rsid w:val="00EF5C92"/>
    <w:rsid w:val="00F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C280840"/>
  <w15:docId w15:val="{74FC1BFE-399D-48EC-83AC-2403837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9"/>
  </w:style>
  <w:style w:type="paragraph" w:styleId="Heading1">
    <w:name w:val="heading 1"/>
    <w:basedOn w:val="Normal"/>
    <w:next w:val="Normal"/>
    <w:link w:val="Heading1Char"/>
    <w:uiPriority w:val="9"/>
    <w:qFormat/>
    <w:rsid w:val="0042266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66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66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6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66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66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66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66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66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18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266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66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66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66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669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669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669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669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669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266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2266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66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66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2266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22669"/>
    <w:rPr>
      <w:b/>
      <w:bCs/>
      <w:color w:val="F79646" w:themeColor="accent6"/>
    </w:rPr>
  </w:style>
  <w:style w:type="character" w:styleId="Emphasis">
    <w:name w:val="Emphasis"/>
    <w:uiPriority w:val="20"/>
    <w:qFormat/>
    <w:rsid w:val="0042266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226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266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26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6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69"/>
    <w:rPr>
      <w:b/>
      <w:bCs/>
      <w:i/>
      <w:iCs/>
    </w:rPr>
  </w:style>
  <w:style w:type="character" w:styleId="SubtleEmphasis">
    <w:name w:val="Subtle Emphasis"/>
    <w:uiPriority w:val="19"/>
    <w:qFormat/>
    <w:rsid w:val="00422669"/>
    <w:rPr>
      <w:i/>
      <w:iCs/>
    </w:rPr>
  </w:style>
  <w:style w:type="character" w:styleId="IntenseEmphasis">
    <w:name w:val="Intense Emphasis"/>
    <w:uiPriority w:val="21"/>
    <w:qFormat/>
    <w:rsid w:val="00422669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422669"/>
    <w:rPr>
      <w:b/>
      <w:bCs/>
    </w:rPr>
  </w:style>
  <w:style w:type="character" w:styleId="IntenseReference">
    <w:name w:val="Intense Reference"/>
    <w:uiPriority w:val="32"/>
    <w:qFormat/>
    <w:rsid w:val="0042266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2266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6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ytownship.org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Links>
    <vt:vector size="6" baseType="variant"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http://www.raytownship.org/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Betsy Bart</cp:lastModifiedBy>
  <cp:revision>2</cp:revision>
  <cp:lastPrinted>2019-01-02T16:57:00Z</cp:lastPrinted>
  <dcterms:created xsi:type="dcterms:W3CDTF">2019-01-03T18:50:00Z</dcterms:created>
  <dcterms:modified xsi:type="dcterms:W3CDTF">2019-01-03T18:50:00Z</dcterms:modified>
</cp:coreProperties>
</file>